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FE" w:rsidRDefault="006719FE" w:rsidP="006719FE">
      <w:pPr>
        <w:jc w:val="right"/>
        <w:rPr>
          <w:b/>
        </w:rPr>
      </w:pPr>
      <w:r>
        <w:rPr>
          <w:b/>
        </w:rPr>
        <w:t>Проект</w:t>
      </w:r>
    </w:p>
    <w:p w:rsidR="00133E8A" w:rsidRPr="00A3189B" w:rsidRDefault="00FF113A" w:rsidP="00FF113A">
      <w:pPr>
        <w:jc w:val="center"/>
        <w:rPr>
          <w:b/>
        </w:rPr>
      </w:pPr>
      <w:r w:rsidRPr="00A3189B">
        <w:rPr>
          <w:b/>
        </w:rPr>
        <w:t>ПЛАН</w:t>
      </w:r>
    </w:p>
    <w:p w:rsidR="00A3189B" w:rsidRDefault="00A02E06" w:rsidP="00045265">
      <w:pPr>
        <w:jc w:val="center"/>
        <w:rPr>
          <w:b/>
        </w:rPr>
      </w:pPr>
      <w:r w:rsidRPr="00A3189B">
        <w:rPr>
          <w:b/>
        </w:rPr>
        <w:t>п</w:t>
      </w:r>
      <w:r w:rsidR="00FF113A" w:rsidRPr="00A3189B">
        <w:rPr>
          <w:b/>
        </w:rPr>
        <w:t xml:space="preserve">роведения </w:t>
      </w:r>
      <w:r w:rsidR="00045265" w:rsidRPr="00A3189B">
        <w:rPr>
          <w:b/>
        </w:rPr>
        <w:t>депутатских слушаний</w:t>
      </w:r>
      <w:r w:rsidR="00A3189B">
        <w:rPr>
          <w:b/>
        </w:rPr>
        <w:t xml:space="preserve"> по проблеме</w:t>
      </w:r>
    </w:p>
    <w:p w:rsidR="00045265" w:rsidRPr="00A3189B" w:rsidRDefault="00045265" w:rsidP="00045265">
      <w:pPr>
        <w:jc w:val="center"/>
        <w:rPr>
          <w:b/>
        </w:rPr>
      </w:pPr>
      <w:r w:rsidRPr="00A3189B">
        <w:rPr>
          <w:b/>
        </w:rPr>
        <w:t>алкоголизации населения</w:t>
      </w:r>
      <w:r w:rsidR="00A3189B">
        <w:rPr>
          <w:b/>
        </w:rPr>
        <w:t xml:space="preserve"> </w:t>
      </w:r>
      <w:r w:rsidRPr="00A3189B">
        <w:rPr>
          <w:b/>
        </w:rPr>
        <w:t>Ненецкого автономного округа</w:t>
      </w:r>
    </w:p>
    <w:p w:rsidR="00C62C82" w:rsidRDefault="00C62C82"/>
    <w:p w:rsidR="00AD2922" w:rsidRPr="003F1206" w:rsidRDefault="00AD2922"/>
    <w:p w:rsidR="00FF113A" w:rsidRPr="00A3189B" w:rsidRDefault="00045265" w:rsidP="00FF113A">
      <w:pPr>
        <w:jc w:val="right"/>
      </w:pPr>
      <w:r w:rsidRPr="00A3189B">
        <w:t>31 марта</w:t>
      </w:r>
      <w:r w:rsidR="00FF113A" w:rsidRPr="00A3189B">
        <w:t xml:space="preserve"> 201</w:t>
      </w:r>
      <w:r w:rsidRPr="00A3189B">
        <w:t>6</w:t>
      </w:r>
      <w:r w:rsidR="00FF113A" w:rsidRPr="00A3189B">
        <w:t xml:space="preserve"> года </w:t>
      </w:r>
      <w:r w:rsidRPr="00A3189B">
        <w:t xml:space="preserve"> </w:t>
      </w:r>
      <w:r w:rsidR="00E2512F" w:rsidRPr="00A3189B">
        <w:t>1</w:t>
      </w:r>
      <w:r w:rsidRPr="00A3189B">
        <w:t>6</w:t>
      </w:r>
      <w:r w:rsidR="00E2512F" w:rsidRPr="00A3189B">
        <w:t>.00</w:t>
      </w:r>
      <w:r w:rsidR="001920AD" w:rsidRPr="00A3189B">
        <w:t xml:space="preserve"> </w:t>
      </w:r>
      <w:r w:rsidR="00FF113A" w:rsidRPr="00A3189B">
        <w:t>часов</w:t>
      </w:r>
    </w:p>
    <w:p w:rsidR="00045EB5" w:rsidRPr="00A3189B" w:rsidRDefault="00045EB5"/>
    <w:p w:rsidR="00FF113A" w:rsidRPr="00A3189B" w:rsidRDefault="00FF113A" w:rsidP="00671C47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A3189B">
        <w:t>Открытие депутатских слушаний</w:t>
      </w:r>
    </w:p>
    <w:p w:rsidR="00FF113A" w:rsidRPr="00A3189B" w:rsidRDefault="000B7109" w:rsidP="00976CEB">
      <w:pPr>
        <w:ind w:left="709"/>
        <w:jc w:val="both"/>
      </w:pPr>
      <w:r w:rsidRPr="00A3189B">
        <w:t>А.И. Лутовинов</w:t>
      </w:r>
      <w:r w:rsidR="00FF113A" w:rsidRPr="00A3189B">
        <w:t xml:space="preserve"> –</w:t>
      </w:r>
      <w:r w:rsidR="002848F5" w:rsidRPr="00A3189B">
        <w:t xml:space="preserve"> </w:t>
      </w:r>
      <w:r w:rsidR="00FF113A" w:rsidRPr="00A3189B">
        <w:t>председатель комитета Собрания депутатов НАО</w:t>
      </w:r>
    </w:p>
    <w:p w:rsidR="00FF113A" w:rsidRDefault="00FF113A" w:rsidP="00013FB0"/>
    <w:p w:rsidR="00662C61" w:rsidRDefault="00803329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8" w:history="1">
        <w:r w:rsidR="00662C61" w:rsidRPr="00803329">
          <w:rPr>
            <w:rStyle w:val="a3"/>
          </w:rPr>
          <w:t>О потребл</w:t>
        </w:r>
        <w:r w:rsidR="00662C61" w:rsidRPr="00803329">
          <w:rPr>
            <w:rStyle w:val="a3"/>
          </w:rPr>
          <w:t>е</w:t>
        </w:r>
        <w:r w:rsidR="00662C61" w:rsidRPr="00803329">
          <w:rPr>
            <w:rStyle w:val="a3"/>
          </w:rPr>
          <w:t>нии алкоголя</w:t>
        </w:r>
      </w:hyperlink>
      <w:r w:rsidR="00662C61">
        <w:t xml:space="preserve"> населением и его последствиях на территории</w:t>
      </w:r>
      <w:r w:rsidR="00662C61" w:rsidRPr="006E66B3">
        <w:t xml:space="preserve"> Ненецко</w:t>
      </w:r>
      <w:r w:rsidR="00662C61">
        <w:t>го</w:t>
      </w:r>
      <w:r w:rsidR="00662C61" w:rsidRPr="006E66B3">
        <w:t xml:space="preserve"> автономно</w:t>
      </w:r>
      <w:r w:rsidR="00662C61">
        <w:t>го</w:t>
      </w:r>
      <w:r w:rsidR="00662C61" w:rsidRPr="006E66B3">
        <w:t xml:space="preserve"> округ</w:t>
      </w:r>
      <w:r w:rsidR="00662C61">
        <w:t>а</w:t>
      </w:r>
    </w:p>
    <w:p w:rsidR="00662C61" w:rsidRPr="00A3189B" w:rsidRDefault="00662C61" w:rsidP="00662C61">
      <w:pPr>
        <w:ind w:left="709"/>
        <w:jc w:val="both"/>
      </w:pPr>
      <w:r w:rsidRPr="00A3189B">
        <w:t xml:space="preserve">Докл. </w:t>
      </w:r>
      <w:r>
        <w:t>А.В. Дедов</w:t>
      </w:r>
      <w:r w:rsidRPr="00A3189B">
        <w:t xml:space="preserve"> – </w:t>
      </w:r>
      <w:r w:rsidRPr="002509D0">
        <w:t>главный врач ГБУЗ НАО «Ненецкая окружная больница»</w:t>
      </w:r>
    </w:p>
    <w:p w:rsidR="00662C61" w:rsidRDefault="00662C61" w:rsidP="00662C61"/>
    <w:p w:rsidR="00662C61" w:rsidRPr="00766B8A" w:rsidRDefault="00803329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9" w:history="1">
        <w:r w:rsidR="00662C61" w:rsidRPr="00803329">
          <w:rPr>
            <w:rStyle w:val="a3"/>
          </w:rPr>
          <w:t>Анализ ди</w:t>
        </w:r>
        <w:r w:rsidR="00662C61" w:rsidRPr="00803329">
          <w:rPr>
            <w:rStyle w:val="a3"/>
          </w:rPr>
          <w:t>н</w:t>
        </w:r>
        <w:r w:rsidR="00662C61" w:rsidRPr="00803329">
          <w:rPr>
            <w:rStyle w:val="a3"/>
          </w:rPr>
          <w:t>амики</w:t>
        </w:r>
      </w:hyperlink>
      <w:r w:rsidR="00662C61" w:rsidRPr="00766B8A">
        <w:t xml:space="preserve"> злоупотребления алкоголем жителями Ненецкого </w:t>
      </w:r>
      <w:r w:rsidR="00662C61">
        <w:t>автономного округа</w:t>
      </w:r>
      <w:r w:rsidR="00662C61" w:rsidRPr="00766B8A">
        <w:t xml:space="preserve"> за 2013 – 2015 </w:t>
      </w:r>
      <w:r w:rsidR="00662C61">
        <w:t>годы</w:t>
      </w:r>
    </w:p>
    <w:p w:rsidR="00662C61" w:rsidRPr="00A3189B" w:rsidRDefault="00662C61" w:rsidP="00662C61">
      <w:pPr>
        <w:ind w:left="709"/>
        <w:jc w:val="both"/>
      </w:pPr>
      <w:r w:rsidRPr="00E25D93">
        <w:t>Докл. А.С. Горелик – врач-психиатр-нарколог ГБУЗ НАО «Ненецкая окружная больница»</w:t>
      </w:r>
    </w:p>
    <w:p w:rsidR="00662C61" w:rsidRDefault="00662C61" w:rsidP="00013FB0"/>
    <w:p w:rsidR="00662C61" w:rsidRPr="002A6E23" w:rsidRDefault="00605001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0" w:history="1">
        <w:r w:rsidR="00662C61" w:rsidRPr="00605001">
          <w:rPr>
            <w:rStyle w:val="a3"/>
          </w:rPr>
          <w:t>Ана</w:t>
        </w:r>
        <w:r w:rsidR="00662C61" w:rsidRPr="00605001">
          <w:rPr>
            <w:rStyle w:val="a3"/>
          </w:rPr>
          <w:t>л</w:t>
        </w:r>
        <w:r w:rsidR="00662C61" w:rsidRPr="00605001">
          <w:rPr>
            <w:rStyle w:val="a3"/>
          </w:rPr>
          <w:t>из</w:t>
        </w:r>
      </w:hyperlink>
      <w:r w:rsidR="00662C61" w:rsidRPr="002A6E23">
        <w:t xml:space="preserve"> социально-психологического тестирования обучающихся в части употребления алкогольной продукции и профилактика употребления алкоголя среди несовершеннолетних детей и молодёжи</w:t>
      </w:r>
    </w:p>
    <w:p w:rsidR="00662C61" w:rsidRPr="00A3189B" w:rsidRDefault="00662C61" w:rsidP="00662C61">
      <w:pPr>
        <w:ind w:left="709"/>
        <w:jc w:val="both"/>
      </w:pPr>
      <w:r w:rsidRPr="002A6E23">
        <w:t>Докл. Л.А. Храпова – заместитель руководителя Департамента образования, культуры и спорта НАО – начальник управления образования</w:t>
      </w:r>
    </w:p>
    <w:p w:rsidR="00662C61" w:rsidRDefault="00662C61" w:rsidP="00662C61"/>
    <w:p w:rsidR="00662C61" w:rsidRDefault="00662C61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>
        <w:t>О проблеме алкогольной зависимости в молодёжной среде</w:t>
      </w:r>
    </w:p>
    <w:p w:rsidR="00662C61" w:rsidRPr="00A3189B" w:rsidRDefault="00662C61" w:rsidP="00662C61">
      <w:pPr>
        <w:ind w:left="709"/>
        <w:jc w:val="both"/>
      </w:pPr>
      <w:r w:rsidRPr="00A3189B">
        <w:t xml:space="preserve">Докл. </w:t>
      </w:r>
      <w:r>
        <w:t>Д.Н. Исполинов</w:t>
      </w:r>
      <w:r w:rsidRPr="00A3189B">
        <w:t xml:space="preserve"> – </w:t>
      </w:r>
      <w:r>
        <w:t>директор ГБУ НАО «Региональный центр молодёжной политики и военно-патриотического воспитания молодёжи», депутат Собрания депутатов НАО</w:t>
      </w:r>
    </w:p>
    <w:p w:rsidR="00662C61" w:rsidRDefault="00662C61" w:rsidP="00013FB0"/>
    <w:p w:rsidR="00662C61" w:rsidRPr="00121F94" w:rsidRDefault="00662C61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121F94">
        <w:t xml:space="preserve">О привлечении социально-ориентированных НКО к работе по профилактике </w:t>
      </w:r>
      <w:r>
        <w:t>вредных привычек</w:t>
      </w:r>
      <w:r w:rsidRPr="00121F94">
        <w:t xml:space="preserve"> и пропаганде здорового образа жизни</w:t>
      </w:r>
    </w:p>
    <w:p w:rsidR="00662C61" w:rsidRPr="00A3189B" w:rsidRDefault="00662C61" w:rsidP="00662C61">
      <w:pPr>
        <w:ind w:left="709"/>
        <w:jc w:val="both"/>
      </w:pPr>
      <w:r w:rsidRPr="00121F94">
        <w:t>Докл. Е.В. Бурдикова – председатель Общественной палаты НАО</w:t>
      </w:r>
    </w:p>
    <w:p w:rsidR="00662C61" w:rsidRDefault="00662C61" w:rsidP="00662C61"/>
    <w:p w:rsidR="00662C61" w:rsidRPr="00850459" w:rsidRDefault="0050220C" w:rsidP="00662C61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1" w:history="1">
        <w:r w:rsidR="00662C61" w:rsidRPr="0050220C">
          <w:rPr>
            <w:rStyle w:val="a3"/>
          </w:rPr>
          <w:t>Об опыте</w:t>
        </w:r>
        <w:r w:rsidR="00662C61" w:rsidRPr="0050220C">
          <w:rPr>
            <w:rStyle w:val="a3"/>
          </w:rPr>
          <w:t xml:space="preserve"> </w:t>
        </w:r>
        <w:r w:rsidR="00662C61" w:rsidRPr="0050220C">
          <w:rPr>
            <w:rStyle w:val="a3"/>
          </w:rPr>
          <w:t>борьбы</w:t>
        </w:r>
      </w:hyperlink>
      <w:r w:rsidR="00662C61" w:rsidRPr="00850459">
        <w:t xml:space="preserve"> с распространением нелегальной алкогольной продукции в Ненецком автономном округе</w:t>
      </w:r>
    </w:p>
    <w:p w:rsidR="00662C61" w:rsidRPr="00A3189B" w:rsidRDefault="00662C61" w:rsidP="00662C61">
      <w:pPr>
        <w:ind w:left="709"/>
        <w:jc w:val="both"/>
      </w:pPr>
      <w:r w:rsidRPr="00850459">
        <w:t>Докл. М.В. Свиридов – руководитель Ненецкого регионального отделения ВОО «Молодая Гвардия Единой России»</w:t>
      </w:r>
    </w:p>
    <w:p w:rsidR="00662C61" w:rsidRDefault="00662C61" w:rsidP="00013FB0"/>
    <w:p w:rsidR="00FE0E6E" w:rsidRPr="00A3189B" w:rsidRDefault="00301730" w:rsidP="00671C47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2" w:history="1">
        <w:r w:rsidR="00423A01" w:rsidRPr="00301730">
          <w:rPr>
            <w:rStyle w:val="a3"/>
          </w:rPr>
          <w:t>О вли</w:t>
        </w:r>
        <w:r w:rsidR="00423A01" w:rsidRPr="00301730">
          <w:rPr>
            <w:rStyle w:val="a3"/>
          </w:rPr>
          <w:t>я</w:t>
        </w:r>
        <w:r w:rsidR="00423A01" w:rsidRPr="00301730">
          <w:rPr>
            <w:rStyle w:val="a3"/>
          </w:rPr>
          <w:t>н</w:t>
        </w:r>
        <w:r w:rsidR="00423A01" w:rsidRPr="00301730">
          <w:rPr>
            <w:rStyle w:val="a3"/>
          </w:rPr>
          <w:t>ии</w:t>
        </w:r>
      </w:hyperlink>
      <w:r w:rsidR="00423A01" w:rsidRPr="00A3189B">
        <w:t xml:space="preserve"> алкоголизации населения на состояние преступности в Ненецком автономном округе</w:t>
      </w:r>
    </w:p>
    <w:p w:rsidR="00423A01" w:rsidRPr="00A3189B" w:rsidRDefault="00423A01" w:rsidP="00976CEB">
      <w:pPr>
        <w:ind w:left="709"/>
        <w:jc w:val="both"/>
      </w:pPr>
      <w:r w:rsidRPr="00A3189B">
        <w:t xml:space="preserve">Докл. </w:t>
      </w:r>
      <w:r w:rsidR="00D96055" w:rsidRPr="00A3189B">
        <w:t>С.И. Сахаров</w:t>
      </w:r>
      <w:r w:rsidRPr="00A3189B">
        <w:t xml:space="preserve"> – </w:t>
      </w:r>
      <w:r w:rsidR="00D96055" w:rsidRPr="00A3189B">
        <w:t xml:space="preserve">и.о. начальника УМВД России по </w:t>
      </w:r>
      <w:r w:rsidR="00993B9F" w:rsidRPr="00A3189B">
        <w:t>НАО</w:t>
      </w:r>
    </w:p>
    <w:p w:rsidR="00FE0E6E" w:rsidRPr="00A3189B" w:rsidRDefault="00FE0E6E" w:rsidP="00013FB0"/>
    <w:p w:rsidR="001927D1" w:rsidRPr="00A3189B" w:rsidRDefault="008C2182" w:rsidP="00671C47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3" w:history="1">
        <w:r w:rsidR="003E7406" w:rsidRPr="008C2182">
          <w:rPr>
            <w:rStyle w:val="a3"/>
          </w:rPr>
          <w:t>О влияни</w:t>
        </w:r>
        <w:r w:rsidR="005508C0" w:rsidRPr="008C2182">
          <w:rPr>
            <w:rStyle w:val="a3"/>
          </w:rPr>
          <w:t>и</w:t>
        </w:r>
        <w:r w:rsidR="003E7406" w:rsidRPr="008C2182">
          <w:rPr>
            <w:rStyle w:val="a3"/>
          </w:rPr>
          <w:t xml:space="preserve"> </w:t>
        </w:r>
        <w:r w:rsidR="002908AC" w:rsidRPr="008C2182">
          <w:rPr>
            <w:rStyle w:val="a3"/>
          </w:rPr>
          <w:t>алког</w:t>
        </w:r>
        <w:r w:rsidR="002908AC" w:rsidRPr="008C2182">
          <w:rPr>
            <w:rStyle w:val="a3"/>
          </w:rPr>
          <w:t>о</w:t>
        </w:r>
        <w:r w:rsidR="002908AC" w:rsidRPr="008C2182">
          <w:rPr>
            <w:rStyle w:val="a3"/>
          </w:rPr>
          <w:t>ля</w:t>
        </w:r>
      </w:hyperlink>
      <w:r w:rsidR="003E7406" w:rsidRPr="00A3189B">
        <w:t xml:space="preserve"> на </w:t>
      </w:r>
      <w:r w:rsidR="00A2426F" w:rsidRPr="00A3189B">
        <w:t>безопасност</w:t>
      </w:r>
      <w:r w:rsidR="003E7406" w:rsidRPr="00A3189B">
        <w:t>ь</w:t>
      </w:r>
      <w:r w:rsidR="00A2426F" w:rsidRPr="00A3189B">
        <w:t xml:space="preserve"> дорожного движения </w:t>
      </w:r>
      <w:r w:rsidR="003E7406" w:rsidRPr="00A3189B">
        <w:t>в Ненецком автономном округе</w:t>
      </w:r>
    </w:p>
    <w:p w:rsidR="001927D1" w:rsidRPr="00A3189B" w:rsidRDefault="001927D1" w:rsidP="00976CEB">
      <w:pPr>
        <w:ind w:left="709"/>
        <w:jc w:val="both"/>
      </w:pPr>
      <w:r w:rsidRPr="00A3189B">
        <w:t xml:space="preserve">Докл. </w:t>
      </w:r>
      <w:r w:rsidR="00364F85" w:rsidRPr="00A3189B">
        <w:t>А.А. Стрепетилов</w:t>
      </w:r>
      <w:r w:rsidRPr="00A3189B">
        <w:t xml:space="preserve"> – </w:t>
      </w:r>
      <w:r w:rsidR="0050331C" w:rsidRPr="00A3189B">
        <w:t>начальник ОГИБДД УМВД России по НАО</w:t>
      </w:r>
    </w:p>
    <w:p w:rsidR="00FE0E6E" w:rsidRPr="00A3189B" w:rsidRDefault="00FE0E6E" w:rsidP="00013FB0"/>
    <w:p w:rsidR="002376E0" w:rsidRPr="00FB61F4" w:rsidRDefault="00DA5C94" w:rsidP="00671C47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4" w:history="1">
        <w:r w:rsidR="002908AC" w:rsidRPr="00DA5C94">
          <w:rPr>
            <w:rStyle w:val="a3"/>
          </w:rPr>
          <w:t>О вл</w:t>
        </w:r>
        <w:r w:rsidR="002908AC" w:rsidRPr="00DA5C94">
          <w:rPr>
            <w:rStyle w:val="a3"/>
          </w:rPr>
          <w:t>и</w:t>
        </w:r>
        <w:r w:rsidR="002908AC" w:rsidRPr="00DA5C94">
          <w:rPr>
            <w:rStyle w:val="a3"/>
          </w:rPr>
          <w:t>яни</w:t>
        </w:r>
        <w:r w:rsidR="005508C0" w:rsidRPr="00DA5C94">
          <w:rPr>
            <w:rStyle w:val="a3"/>
          </w:rPr>
          <w:t>и</w:t>
        </w:r>
      </w:hyperlink>
      <w:r w:rsidR="002908AC" w:rsidRPr="00FB61F4">
        <w:t xml:space="preserve"> алкоголя </w:t>
      </w:r>
      <w:r w:rsidR="002376E0" w:rsidRPr="00FB61F4">
        <w:t>на пожарную безопасность</w:t>
      </w:r>
      <w:r w:rsidR="002E2C20" w:rsidRPr="00FB61F4">
        <w:t xml:space="preserve"> и безопасность на водных объектах</w:t>
      </w:r>
      <w:r w:rsidR="002376E0" w:rsidRPr="00FB61F4">
        <w:t xml:space="preserve"> </w:t>
      </w:r>
      <w:r w:rsidR="00C8254F" w:rsidRPr="00FB61F4">
        <w:t>в Ненецком автономном округе</w:t>
      </w:r>
    </w:p>
    <w:p w:rsidR="002376E0" w:rsidRPr="00980C31" w:rsidRDefault="002376E0" w:rsidP="00976CEB">
      <w:pPr>
        <w:ind w:left="709"/>
        <w:jc w:val="both"/>
      </w:pPr>
      <w:r w:rsidRPr="00980C31">
        <w:t xml:space="preserve">Докл. </w:t>
      </w:r>
      <w:r w:rsidR="00980C31" w:rsidRPr="00980C31">
        <w:t>А.Л. Игнатьев</w:t>
      </w:r>
      <w:r w:rsidRPr="00980C31">
        <w:t xml:space="preserve"> – </w:t>
      </w:r>
      <w:r w:rsidR="00980C31" w:rsidRPr="00980C31">
        <w:t>заместитель начальника</w:t>
      </w:r>
      <w:r w:rsidR="00395240" w:rsidRPr="00980C31">
        <w:t xml:space="preserve"> </w:t>
      </w:r>
      <w:r w:rsidR="00013FB0" w:rsidRPr="00980C31">
        <w:t>ГУ</w:t>
      </w:r>
      <w:r w:rsidR="00395240" w:rsidRPr="00980C31">
        <w:t xml:space="preserve"> МЧС России по НАО</w:t>
      </w:r>
    </w:p>
    <w:p w:rsidR="00A97FEE" w:rsidRDefault="00A97FEE" w:rsidP="00013FB0"/>
    <w:p w:rsidR="00AD2922" w:rsidRPr="0059223E" w:rsidRDefault="00AD2922" w:rsidP="00AD2922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>
        <w:lastRenderedPageBreak/>
        <w:t>О нелегальном обороте алкогольной продукции в сельских населённых пунктах Ненецкого автономного округа</w:t>
      </w:r>
    </w:p>
    <w:p w:rsidR="00AD2922" w:rsidRDefault="00AD2922" w:rsidP="00AD2922">
      <w:pPr>
        <w:ind w:left="709"/>
        <w:jc w:val="both"/>
      </w:pPr>
      <w:r>
        <w:t>Докл. Н.А. Кардакова – председатель Совета Ненецкого окружного союза потребительских обществ, депутат Собрания депутатов НАО</w:t>
      </w:r>
    </w:p>
    <w:p w:rsidR="00AD2922" w:rsidRDefault="00AD2922" w:rsidP="00013FB0"/>
    <w:p w:rsidR="00AD2922" w:rsidRPr="00536F3B" w:rsidRDefault="001A5E8E" w:rsidP="00AD2922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5" w:history="1">
        <w:r w:rsidR="00AD2922" w:rsidRPr="001A5E8E">
          <w:rPr>
            <w:rStyle w:val="a3"/>
          </w:rPr>
          <w:t>О ме</w:t>
        </w:r>
        <w:r w:rsidR="00AD2922" w:rsidRPr="001A5E8E">
          <w:rPr>
            <w:rStyle w:val="a3"/>
          </w:rPr>
          <w:t>р</w:t>
        </w:r>
        <w:r w:rsidR="00AD2922" w:rsidRPr="001A5E8E">
          <w:rPr>
            <w:rStyle w:val="a3"/>
          </w:rPr>
          <w:t>ах</w:t>
        </w:r>
      </w:hyperlink>
      <w:r w:rsidR="00AD2922">
        <w:t>, направленных на ужесточение алкогольного рынка</w:t>
      </w:r>
    </w:p>
    <w:p w:rsidR="00AD2922" w:rsidRPr="00AC758D" w:rsidRDefault="00AD2922" w:rsidP="00AD2922">
      <w:pPr>
        <w:ind w:left="709"/>
        <w:jc w:val="both"/>
        <w:rPr>
          <w:spacing w:val="-2"/>
        </w:rPr>
      </w:pPr>
      <w:r w:rsidRPr="00536F3B">
        <w:rPr>
          <w:spacing w:val="-2"/>
        </w:rPr>
        <w:t>Докл. В.Ю. Чупров – Уполномоченный по защите прав предпринимателей в НАО</w:t>
      </w:r>
    </w:p>
    <w:p w:rsidR="00AD2922" w:rsidRDefault="00AD2922" w:rsidP="00013FB0"/>
    <w:p w:rsidR="00AD2922" w:rsidRPr="00DC6D3B" w:rsidRDefault="00AD2922" w:rsidP="00AD2922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DC6D3B">
        <w:t xml:space="preserve">Об усилении контроля </w:t>
      </w:r>
      <w:r>
        <w:t>в сфере</w:t>
      </w:r>
      <w:r w:rsidRPr="00DC6D3B">
        <w:t xml:space="preserve"> оборот</w:t>
      </w:r>
      <w:r>
        <w:t>а</w:t>
      </w:r>
      <w:r w:rsidRPr="00DC6D3B">
        <w:t xml:space="preserve"> </w:t>
      </w:r>
      <w:r w:rsidRPr="00083081">
        <w:t>алкогольной продукции</w:t>
      </w:r>
      <w:r>
        <w:t xml:space="preserve"> в сельских населённых пунктах Ненецкого автономного округа</w:t>
      </w:r>
    </w:p>
    <w:p w:rsidR="00AD2922" w:rsidRPr="00DC6D3B" w:rsidRDefault="00AD2922" w:rsidP="00AD2922">
      <w:pPr>
        <w:ind w:left="709"/>
        <w:jc w:val="both"/>
        <w:rPr>
          <w:spacing w:val="-2"/>
        </w:rPr>
      </w:pPr>
      <w:r w:rsidRPr="00DC6D3B">
        <w:rPr>
          <w:spacing w:val="-2"/>
        </w:rPr>
        <w:t>Докл. В.А. Таратин – председатель Ассоциации «Совет муниципальных образований Ненецкого автономного округа»</w:t>
      </w:r>
    </w:p>
    <w:p w:rsidR="00AD2922" w:rsidRDefault="00AD2922" w:rsidP="00013FB0"/>
    <w:p w:rsidR="007B1FEA" w:rsidRDefault="001A5E8E" w:rsidP="007B1FEA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hyperlink r:id="rId16" w:history="1">
        <w:r w:rsidR="007B1FEA" w:rsidRPr="001A5E8E">
          <w:rPr>
            <w:rStyle w:val="a3"/>
          </w:rPr>
          <w:t>О государственн</w:t>
        </w:r>
        <w:r w:rsidR="007B1FEA" w:rsidRPr="001A5E8E">
          <w:rPr>
            <w:rStyle w:val="a3"/>
          </w:rPr>
          <w:t>о</w:t>
        </w:r>
        <w:r w:rsidR="007B1FEA" w:rsidRPr="001A5E8E">
          <w:rPr>
            <w:rStyle w:val="a3"/>
          </w:rPr>
          <w:t>м регулировании</w:t>
        </w:r>
      </w:hyperlink>
      <w:r w:rsidR="007B1FEA">
        <w:t xml:space="preserve"> торговой деятельности </w:t>
      </w:r>
      <w:r w:rsidR="007B1FEA" w:rsidRPr="00083081">
        <w:t>в сфере оборота этилового спирта, алкогольной и спиртосодержащей продукции и ограничения потребления (распития) алкогольной продукции на территории Ненецкого автономного округа</w:t>
      </w:r>
    </w:p>
    <w:p w:rsidR="007B1FEA" w:rsidRPr="00A3189B" w:rsidRDefault="007B1FEA" w:rsidP="007B1FEA">
      <w:pPr>
        <w:ind w:left="709"/>
        <w:jc w:val="both"/>
      </w:pPr>
      <w:r w:rsidRPr="00A3189B">
        <w:t xml:space="preserve">Докл. </w:t>
      </w:r>
      <w:r>
        <w:t>О.О. Белак</w:t>
      </w:r>
      <w:r w:rsidRPr="00A3189B">
        <w:t xml:space="preserve"> – </w:t>
      </w:r>
      <w:r w:rsidRPr="000907F0">
        <w:t xml:space="preserve">заместитель губернатора НАО – руководитель Департамента природных ресурсов, экологии и </w:t>
      </w:r>
      <w:r>
        <w:t>АПК</w:t>
      </w:r>
      <w:r w:rsidRPr="000907F0">
        <w:t xml:space="preserve"> НАО</w:t>
      </w:r>
    </w:p>
    <w:p w:rsidR="00B94990" w:rsidRDefault="00B94990" w:rsidP="00013FB0"/>
    <w:p w:rsidR="003A5CF6" w:rsidRPr="00A3189B" w:rsidRDefault="003A5CF6" w:rsidP="00976CEB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A3189B">
        <w:t>Выступления участников депутатских слушаний</w:t>
      </w:r>
    </w:p>
    <w:p w:rsidR="00EC75C3" w:rsidRPr="00A3189B" w:rsidRDefault="00EC75C3" w:rsidP="00D92248"/>
    <w:p w:rsidR="003A5CF6" w:rsidRPr="00A3189B" w:rsidRDefault="003A5CF6" w:rsidP="00976CEB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A3189B">
        <w:t xml:space="preserve">Принятие </w:t>
      </w:r>
      <w:r w:rsidR="00B01BF7" w:rsidRPr="00A3189B">
        <w:t>ре</w:t>
      </w:r>
      <w:r w:rsidR="00B9266E" w:rsidRPr="00A3189B">
        <w:t>комендаций депутатских слушаний</w:t>
      </w:r>
    </w:p>
    <w:p w:rsidR="003A5CF6" w:rsidRPr="00A3189B" w:rsidRDefault="003A5CF6" w:rsidP="00D92248"/>
    <w:p w:rsidR="003A5CF6" w:rsidRPr="00A3189B" w:rsidRDefault="00D92248" w:rsidP="00976CEB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>
        <w:t>Заключительное слово</w:t>
      </w:r>
    </w:p>
    <w:p w:rsidR="000B7109" w:rsidRPr="00A3189B" w:rsidRDefault="000B7109" w:rsidP="00976CEB">
      <w:pPr>
        <w:ind w:left="709"/>
        <w:jc w:val="both"/>
      </w:pPr>
      <w:r w:rsidRPr="00A3189B">
        <w:t>А.И. Лутовинов – председатель комитета Собрания депутатов НАО</w:t>
      </w:r>
    </w:p>
    <w:sectPr w:rsidR="000B7109" w:rsidRPr="00A3189B" w:rsidSect="00671C4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D83C8B"/>
    <w:multiLevelType w:val="hybridMultilevel"/>
    <w:tmpl w:val="A7367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noPunctuationKerning/>
  <w:characterSpacingControl w:val="doNotCompress"/>
  <w:compat/>
  <w:rsids>
    <w:rsidRoot w:val="00D25DDF"/>
    <w:rsid w:val="00013FB0"/>
    <w:rsid w:val="00030737"/>
    <w:rsid w:val="00033804"/>
    <w:rsid w:val="0004229F"/>
    <w:rsid w:val="000435A1"/>
    <w:rsid w:val="00045265"/>
    <w:rsid w:val="00045EB5"/>
    <w:rsid w:val="00050930"/>
    <w:rsid w:val="000764E8"/>
    <w:rsid w:val="00084B07"/>
    <w:rsid w:val="00087A3F"/>
    <w:rsid w:val="000B54B9"/>
    <w:rsid w:val="000B7109"/>
    <w:rsid w:val="000D5D73"/>
    <w:rsid w:val="000E7938"/>
    <w:rsid w:val="00111700"/>
    <w:rsid w:val="00112CBF"/>
    <w:rsid w:val="00121F94"/>
    <w:rsid w:val="00133E8A"/>
    <w:rsid w:val="00156172"/>
    <w:rsid w:val="001640F6"/>
    <w:rsid w:val="00165CC1"/>
    <w:rsid w:val="001920AD"/>
    <w:rsid w:val="001927D1"/>
    <w:rsid w:val="001A5E8E"/>
    <w:rsid w:val="001C5C2B"/>
    <w:rsid w:val="001D2262"/>
    <w:rsid w:val="001E5DBF"/>
    <w:rsid w:val="0022092F"/>
    <w:rsid w:val="002376E0"/>
    <w:rsid w:val="002606EC"/>
    <w:rsid w:val="0026110C"/>
    <w:rsid w:val="002848F5"/>
    <w:rsid w:val="002908AC"/>
    <w:rsid w:val="0029363F"/>
    <w:rsid w:val="002A1D4B"/>
    <w:rsid w:val="002A6E23"/>
    <w:rsid w:val="002B2CF1"/>
    <w:rsid w:val="002C2FFD"/>
    <w:rsid w:val="002C3766"/>
    <w:rsid w:val="002C46FA"/>
    <w:rsid w:val="002D6433"/>
    <w:rsid w:val="002E2C20"/>
    <w:rsid w:val="002F5609"/>
    <w:rsid w:val="00301730"/>
    <w:rsid w:val="00325DFC"/>
    <w:rsid w:val="0033032E"/>
    <w:rsid w:val="003303F2"/>
    <w:rsid w:val="00336CFC"/>
    <w:rsid w:val="00337CFE"/>
    <w:rsid w:val="00345ACC"/>
    <w:rsid w:val="00350B03"/>
    <w:rsid w:val="00361A03"/>
    <w:rsid w:val="00364F85"/>
    <w:rsid w:val="00386D4C"/>
    <w:rsid w:val="00395240"/>
    <w:rsid w:val="003A5CF6"/>
    <w:rsid w:val="003C3EE9"/>
    <w:rsid w:val="003E1028"/>
    <w:rsid w:val="003E68C7"/>
    <w:rsid w:val="003E7406"/>
    <w:rsid w:val="003F1206"/>
    <w:rsid w:val="004026D8"/>
    <w:rsid w:val="00423A01"/>
    <w:rsid w:val="004321B1"/>
    <w:rsid w:val="00445481"/>
    <w:rsid w:val="004814A8"/>
    <w:rsid w:val="00490033"/>
    <w:rsid w:val="00491E12"/>
    <w:rsid w:val="004A6C16"/>
    <w:rsid w:val="004C6644"/>
    <w:rsid w:val="004F6691"/>
    <w:rsid w:val="0050220C"/>
    <w:rsid w:val="0050331C"/>
    <w:rsid w:val="00536F3B"/>
    <w:rsid w:val="0054544F"/>
    <w:rsid w:val="005508C0"/>
    <w:rsid w:val="005536EA"/>
    <w:rsid w:val="0059223E"/>
    <w:rsid w:val="0059328B"/>
    <w:rsid w:val="005A660B"/>
    <w:rsid w:val="00605001"/>
    <w:rsid w:val="00657EDA"/>
    <w:rsid w:val="00662C61"/>
    <w:rsid w:val="0066320C"/>
    <w:rsid w:val="006719FE"/>
    <w:rsid w:val="00671C47"/>
    <w:rsid w:val="00681CBE"/>
    <w:rsid w:val="006957C9"/>
    <w:rsid w:val="007156A6"/>
    <w:rsid w:val="00735740"/>
    <w:rsid w:val="007470C8"/>
    <w:rsid w:val="00751B65"/>
    <w:rsid w:val="00766B8A"/>
    <w:rsid w:val="007A5493"/>
    <w:rsid w:val="007B1FEA"/>
    <w:rsid w:val="007B6ECF"/>
    <w:rsid w:val="007C150A"/>
    <w:rsid w:val="007C7A0C"/>
    <w:rsid w:val="00803329"/>
    <w:rsid w:val="00817A45"/>
    <w:rsid w:val="00820D11"/>
    <w:rsid w:val="00821978"/>
    <w:rsid w:val="00825C78"/>
    <w:rsid w:val="00850459"/>
    <w:rsid w:val="00855895"/>
    <w:rsid w:val="00871158"/>
    <w:rsid w:val="008762FD"/>
    <w:rsid w:val="008B0899"/>
    <w:rsid w:val="008B58D2"/>
    <w:rsid w:val="008B6605"/>
    <w:rsid w:val="008C2182"/>
    <w:rsid w:val="008D3EEB"/>
    <w:rsid w:val="00900446"/>
    <w:rsid w:val="00906195"/>
    <w:rsid w:val="00920688"/>
    <w:rsid w:val="00931CAE"/>
    <w:rsid w:val="00976CEB"/>
    <w:rsid w:val="00980C31"/>
    <w:rsid w:val="009872EB"/>
    <w:rsid w:val="00993B9F"/>
    <w:rsid w:val="009B0150"/>
    <w:rsid w:val="009C0DA9"/>
    <w:rsid w:val="00A02E06"/>
    <w:rsid w:val="00A2426F"/>
    <w:rsid w:val="00A3189B"/>
    <w:rsid w:val="00A40FD7"/>
    <w:rsid w:val="00A876DC"/>
    <w:rsid w:val="00A97FEE"/>
    <w:rsid w:val="00AA14C6"/>
    <w:rsid w:val="00AA28A9"/>
    <w:rsid w:val="00AB3FEB"/>
    <w:rsid w:val="00AC758D"/>
    <w:rsid w:val="00AC7EF4"/>
    <w:rsid w:val="00AD2922"/>
    <w:rsid w:val="00AE280C"/>
    <w:rsid w:val="00B01BF7"/>
    <w:rsid w:val="00B9266E"/>
    <w:rsid w:val="00B94990"/>
    <w:rsid w:val="00BA7E10"/>
    <w:rsid w:val="00BB5F73"/>
    <w:rsid w:val="00BC7D4F"/>
    <w:rsid w:val="00BE3D57"/>
    <w:rsid w:val="00BF489C"/>
    <w:rsid w:val="00C12E8F"/>
    <w:rsid w:val="00C3269C"/>
    <w:rsid w:val="00C62C82"/>
    <w:rsid w:val="00C6618E"/>
    <w:rsid w:val="00C8254F"/>
    <w:rsid w:val="00C82EBC"/>
    <w:rsid w:val="00CC551F"/>
    <w:rsid w:val="00CE78DB"/>
    <w:rsid w:val="00D03873"/>
    <w:rsid w:val="00D16E0E"/>
    <w:rsid w:val="00D25DDF"/>
    <w:rsid w:val="00D404A5"/>
    <w:rsid w:val="00D54F7F"/>
    <w:rsid w:val="00D57BB5"/>
    <w:rsid w:val="00D92248"/>
    <w:rsid w:val="00D96055"/>
    <w:rsid w:val="00DA5C94"/>
    <w:rsid w:val="00DC6D3B"/>
    <w:rsid w:val="00DE0273"/>
    <w:rsid w:val="00E2512F"/>
    <w:rsid w:val="00E25D93"/>
    <w:rsid w:val="00E32457"/>
    <w:rsid w:val="00E541C3"/>
    <w:rsid w:val="00E77ED2"/>
    <w:rsid w:val="00EA35CB"/>
    <w:rsid w:val="00EA77B9"/>
    <w:rsid w:val="00EC75C3"/>
    <w:rsid w:val="00ED0A4D"/>
    <w:rsid w:val="00ED1F6A"/>
    <w:rsid w:val="00EE05CE"/>
    <w:rsid w:val="00F07849"/>
    <w:rsid w:val="00F229B4"/>
    <w:rsid w:val="00F25268"/>
    <w:rsid w:val="00F2542F"/>
    <w:rsid w:val="00F319BA"/>
    <w:rsid w:val="00F34788"/>
    <w:rsid w:val="00F409FE"/>
    <w:rsid w:val="00F63F21"/>
    <w:rsid w:val="00F80FA3"/>
    <w:rsid w:val="00F91290"/>
    <w:rsid w:val="00FA32E2"/>
    <w:rsid w:val="00FA4D74"/>
    <w:rsid w:val="00FB3320"/>
    <w:rsid w:val="00FB5EAA"/>
    <w:rsid w:val="00FB61F4"/>
    <w:rsid w:val="00FC72D2"/>
    <w:rsid w:val="00FE0E6E"/>
    <w:rsid w:val="00FE1389"/>
    <w:rsid w:val="00FE6164"/>
    <w:rsid w:val="00FF113A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454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aliases w:val="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 Знак"/>
    <w:basedOn w:val="a"/>
    <w:rsid w:val="00FF11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7">
    <w:name w:val="Font Style27"/>
    <w:rsid w:val="00FF113A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4F6691"/>
    <w:pPr>
      <w:widowControl w:val="0"/>
      <w:autoSpaceDE w:val="0"/>
      <w:autoSpaceDN w:val="0"/>
      <w:adjustRightInd w:val="0"/>
      <w:spacing w:line="274" w:lineRule="exact"/>
      <w:ind w:hanging="178"/>
    </w:pPr>
  </w:style>
  <w:style w:type="paragraph" w:styleId="21">
    <w:name w:val="Body Text 2"/>
    <w:basedOn w:val="a"/>
    <w:link w:val="22"/>
    <w:rsid w:val="0050331C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0331C"/>
  </w:style>
  <w:style w:type="character" w:customStyle="1" w:styleId="20">
    <w:name w:val="Заголовок 2 Знак"/>
    <w:link w:val="2"/>
    <w:uiPriority w:val="9"/>
    <w:rsid w:val="00445481"/>
    <w:rPr>
      <w:b/>
      <w:bCs/>
      <w:sz w:val="36"/>
      <w:szCs w:val="36"/>
    </w:rPr>
  </w:style>
  <w:style w:type="character" w:styleId="a3">
    <w:name w:val="Hyperlink"/>
    <w:uiPriority w:val="99"/>
    <w:unhideWhenUsed/>
    <w:rsid w:val="00445481"/>
    <w:rPr>
      <w:color w:val="0000FF"/>
      <w:u w:val="single"/>
    </w:rPr>
  </w:style>
  <w:style w:type="paragraph" w:styleId="a4">
    <w:name w:val="Balloon Text"/>
    <w:basedOn w:val="a"/>
    <w:link w:val="a5"/>
    <w:rsid w:val="000D5D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5D73"/>
    <w:rPr>
      <w:rFonts w:ascii="Tahoma" w:hAnsi="Tahoma" w:cs="Tahoma"/>
      <w:sz w:val="16"/>
      <w:szCs w:val="16"/>
    </w:rPr>
  </w:style>
  <w:style w:type="character" w:styleId="a6">
    <w:name w:val="FollowedHyperlink"/>
    <w:rsid w:val="0080332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0;&#1083;&#1082;&#1086;&#1075;&#1086;&#1083;&#1100;.docx" TargetMode="External"/><Relationship Id="rId13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8;&#1085;&#1092;&#1086;&#1088;&#1084;&#1072;&#1094;&#1080;&#1103;%20&#1059;&#1052;&#1042;&#1044;%20&#1053;&#1040;&#1054;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57;&#1087;&#1088;&#1072;&#1074;&#1082;&#1072;%20&#1086;%20&#1074;&#1083;&#1080;&#1103;&#1085;&#1080;&#1080;%20&#1072;&#1083;&#1082;&#1086;&#1075;&#1086;&#1083;&#1080;&#1079;%20&#1085;&#1072;%20&#1089;&#1086;&#1089;&#1090;%20&#1087;&#1088;&#1077;&#1089;&#1090;&#1091;&#1087;&#1085;&#1086;&#1089;&#1090;&#1080;.do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8;&#1085;&#1092;%20&#1044;&#1077;&#1087;%20&#1055;&#1056;%20&#1080;%20&#1040;&#1055;&#1050;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4;&#1086;&#1082;&#1083;&#1072;&#1076;%20&#1052;&#1043;&#1045;&#1056;.doc" TargetMode="External"/><Relationship Id="rId5" Type="http://schemas.openxmlformats.org/officeDocument/2006/relationships/styles" Target="styles.xml"/><Relationship Id="rId15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8;&#1085;&#1092;%20&#1059;&#1055;&#1055;.doc" TargetMode="External"/><Relationship Id="rId10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8;&#1085;&#1092;%20&#1044;&#1054;&#1050;&#1080;&#1057;.doc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4;&#1086;&#1082;&#1083;&#1072;&#1076;%20&#1043;&#1086;&#1088;&#1077;&#1083;&#1080;&#1082;&#1072;.doc" TargetMode="External"/><Relationship Id="rId14" Type="http://schemas.openxmlformats.org/officeDocument/2006/relationships/hyperlink" Target="http://sed.sd-nao/archive/Projects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&#1048;&#1085;&#1092;%20&#1043;&#1059;%20&#1052;&#1063;&#1057;%20&#1056;&#1054;&#1089;&#1089;&#108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561179-23BA-4134-91E0-A90D59607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C9AA2-F622-4008-8656-A8661B25B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A4543-FA02-46C1-87FC-76CE422EE42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Hewlett-Packard</Company>
  <LinksUpToDate>false</LinksUpToDate>
  <CharactersWithSpaces>3449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Инф Деп ПР и АПК.pdf</vt:lpwstr>
      </vt:variant>
      <vt:variant>
        <vt:lpwstr/>
      </vt:variant>
      <vt:variant>
        <vt:i4>6488164</vt:i4>
      </vt:variant>
      <vt:variant>
        <vt:i4>21</vt:i4>
      </vt:variant>
      <vt:variant>
        <vt:i4>0</vt:i4>
      </vt:variant>
      <vt:variant>
        <vt:i4>5</vt:i4>
      </vt:variant>
      <vt:variant>
        <vt:lpwstr>Инф УПП.doc</vt:lpwstr>
      </vt:variant>
      <vt:variant>
        <vt:lpwstr/>
      </vt:variant>
      <vt:variant>
        <vt:i4>69403720</vt:i4>
      </vt:variant>
      <vt:variant>
        <vt:i4>18</vt:i4>
      </vt:variant>
      <vt:variant>
        <vt:i4>0</vt:i4>
      </vt:variant>
      <vt:variant>
        <vt:i4>5</vt:i4>
      </vt:variant>
      <vt:variant>
        <vt:lpwstr>Инф ГУ МЧС РОссии.docx</vt:lpwstr>
      </vt:variant>
      <vt:variant>
        <vt:lpwstr/>
      </vt:variant>
      <vt:variant>
        <vt:i4>1901679</vt:i4>
      </vt:variant>
      <vt:variant>
        <vt:i4>15</vt:i4>
      </vt:variant>
      <vt:variant>
        <vt:i4>0</vt:i4>
      </vt:variant>
      <vt:variant>
        <vt:i4>5</vt:i4>
      </vt:variant>
      <vt:variant>
        <vt:lpwstr>Информация УМВД НАО.pdf</vt:lpwstr>
      </vt:variant>
      <vt:variant>
        <vt:lpwstr/>
      </vt:variant>
      <vt:variant>
        <vt:i4>74122284</vt:i4>
      </vt:variant>
      <vt:variant>
        <vt:i4>12</vt:i4>
      </vt:variant>
      <vt:variant>
        <vt:i4>0</vt:i4>
      </vt:variant>
      <vt:variant>
        <vt:i4>5</vt:i4>
      </vt:variant>
      <vt:variant>
        <vt:lpwstr>Справка о влиянии алкоголиз на сост преступности.doc</vt:lpwstr>
      </vt:variant>
      <vt:variant>
        <vt:lpwstr/>
      </vt:variant>
      <vt:variant>
        <vt:i4>75039753</vt:i4>
      </vt:variant>
      <vt:variant>
        <vt:i4>9</vt:i4>
      </vt:variant>
      <vt:variant>
        <vt:i4>0</vt:i4>
      </vt:variant>
      <vt:variant>
        <vt:i4>5</vt:i4>
      </vt:variant>
      <vt:variant>
        <vt:lpwstr>Доклад МГЕР.doc</vt:lpwstr>
      </vt:variant>
      <vt:variant>
        <vt:lpwstr/>
      </vt:variant>
      <vt:variant>
        <vt:i4>73008215</vt:i4>
      </vt:variant>
      <vt:variant>
        <vt:i4>6</vt:i4>
      </vt:variant>
      <vt:variant>
        <vt:i4>0</vt:i4>
      </vt:variant>
      <vt:variant>
        <vt:i4>5</vt:i4>
      </vt:variant>
      <vt:variant>
        <vt:lpwstr>Инф ДОКиС.doc</vt:lpwstr>
      </vt:variant>
      <vt:variant>
        <vt:lpwstr/>
      </vt:variant>
      <vt:variant>
        <vt:i4>67241081</vt:i4>
      </vt:variant>
      <vt:variant>
        <vt:i4>3</vt:i4>
      </vt:variant>
      <vt:variant>
        <vt:i4>0</vt:i4>
      </vt:variant>
      <vt:variant>
        <vt:i4>5</vt:i4>
      </vt:variant>
      <vt:variant>
        <vt:lpwstr>Доклад Горелика.doc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Алкоголь.docx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Пользователь</dc:creator>
  <cp:lastModifiedBy>hrapova</cp:lastModifiedBy>
  <cp:revision>2</cp:revision>
  <cp:lastPrinted>2016-03-29T09:14:00Z</cp:lastPrinted>
  <dcterms:created xsi:type="dcterms:W3CDTF">2016-03-31T05:44:00Z</dcterms:created>
  <dcterms:modified xsi:type="dcterms:W3CDTF">2016-03-31T05:44:00Z</dcterms:modified>
</cp:coreProperties>
</file>